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4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省人民医院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2021年11月08日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门诊收费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赵有晨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: 费用管理--门诊发票综合处理</w:t>
            </w:r>
          </w:p>
          <w:p>
            <w:pPr>
              <w:jc w:val="both"/>
              <w:rPr>
                <w:rFonts w:hint="default"/>
                <w:b w:val="0"/>
                <w:bCs w:val="0"/>
                <w:i/>
                <w:szCs w:val="21"/>
                <w:u w:val="single"/>
                <w:lang w:val="en-US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现状: 收费员读卡后，显示数据，收费员换个病人的病历号点刷新，红色框的数据未改变还是上一个病人的。</w:t>
            </w:r>
          </w:p>
          <w:p>
            <w:pPr>
              <w:jc w:val="both"/>
              <w:rPr>
                <w:rFonts w:hint="default"/>
                <w:b/>
                <w:bCs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期望实现内容:收费员读卡后，显示红色框的数据，收费员换个病人的病历号点刷新，红色框的数据要跟随输入的病历号而改变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2021年11月11日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需求背景：收费员说之前是可以的，比较方便。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jc w:val="both"/>
              <w:rPr>
                <w:rFonts w:hint="default" w:eastAsia="宋体"/>
                <w:b w:val="0"/>
                <w:bCs/>
                <w:i w:val="0"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  <w:vAlign w:val="top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/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3"/>
      <w:jc w:val="right"/>
    </w:pPr>
  </w:p>
  <w:p>
    <w:pPr>
      <w:pStyle w:val="3"/>
      <w:jc w:val="right"/>
    </w:pPr>
  </w:p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kern w:val="0"/>
        <w:szCs w:val="21"/>
      </w:rPr>
    </w:pPr>
  </w:p>
  <w:tbl>
    <w:tblPr>
      <w:tblStyle w:val="4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07A0074"/>
    <w:rsid w:val="02EA6E13"/>
    <w:rsid w:val="04546181"/>
    <w:rsid w:val="04A91792"/>
    <w:rsid w:val="05975127"/>
    <w:rsid w:val="07626917"/>
    <w:rsid w:val="0BD44205"/>
    <w:rsid w:val="0C493324"/>
    <w:rsid w:val="0CE742D0"/>
    <w:rsid w:val="0DEE15A7"/>
    <w:rsid w:val="0F0B61B5"/>
    <w:rsid w:val="0FC47471"/>
    <w:rsid w:val="10355E21"/>
    <w:rsid w:val="11EF41D6"/>
    <w:rsid w:val="13C563B6"/>
    <w:rsid w:val="14046E9C"/>
    <w:rsid w:val="14CD112F"/>
    <w:rsid w:val="169112EB"/>
    <w:rsid w:val="17FE0179"/>
    <w:rsid w:val="1B557045"/>
    <w:rsid w:val="20A27766"/>
    <w:rsid w:val="2A993B2C"/>
    <w:rsid w:val="2BCF5D9C"/>
    <w:rsid w:val="2E142C02"/>
    <w:rsid w:val="2F18791B"/>
    <w:rsid w:val="2FB9580F"/>
    <w:rsid w:val="33FC3E4A"/>
    <w:rsid w:val="34503227"/>
    <w:rsid w:val="37C35D7D"/>
    <w:rsid w:val="384F1D7C"/>
    <w:rsid w:val="3B9F36FD"/>
    <w:rsid w:val="41E70BD8"/>
    <w:rsid w:val="437C0B53"/>
    <w:rsid w:val="43F3718E"/>
    <w:rsid w:val="453C522B"/>
    <w:rsid w:val="4B144CA3"/>
    <w:rsid w:val="4B6D5055"/>
    <w:rsid w:val="4B895544"/>
    <w:rsid w:val="4D41375F"/>
    <w:rsid w:val="4D7A4B2B"/>
    <w:rsid w:val="4EAD2953"/>
    <w:rsid w:val="4F083563"/>
    <w:rsid w:val="4F306A97"/>
    <w:rsid w:val="50087571"/>
    <w:rsid w:val="50AF2F67"/>
    <w:rsid w:val="54603F73"/>
    <w:rsid w:val="55DC7992"/>
    <w:rsid w:val="566A7A6C"/>
    <w:rsid w:val="5873581A"/>
    <w:rsid w:val="598F1FFB"/>
    <w:rsid w:val="59FB5A5C"/>
    <w:rsid w:val="5A0015CF"/>
    <w:rsid w:val="5A720EFB"/>
    <w:rsid w:val="5BCC6797"/>
    <w:rsid w:val="6062357C"/>
    <w:rsid w:val="61EA3EC9"/>
    <w:rsid w:val="630A6B08"/>
    <w:rsid w:val="645406DE"/>
    <w:rsid w:val="65F021FB"/>
    <w:rsid w:val="673B3A2B"/>
    <w:rsid w:val="699C389B"/>
    <w:rsid w:val="6C664525"/>
    <w:rsid w:val="6CFD19A5"/>
    <w:rsid w:val="6D236C79"/>
    <w:rsid w:val="6F145024"/>
    <w:rsid w:val="744712C0"/>
    <w:rsid w:val="75FB74A7"/>
    <w:rsid w:val="7A0B5865"/>
    <w:rsid w:val="7D67659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FollowedHyperlink"/>
    <w:basedOn w:val="5"/>
    <w:qFormat/>
    <w:uiPriority w:val="0"/>
    <w:rPr>
      <w:color w:val="0000FF"/>
      <w:sz w:val="18"/>
      <w:szCs w:val="18"/>
      <w:u w:val="none"/>
    </w:rPr>
  </w:style>
  <w:style w:type="character" w:styleId="8">
    <w:name w:val="Hyperlink"/>
    <w:basedOn w:val="5"/>
    <w:qFormat/>
    <w:uiPriority w:val="0"/>
    <w:rPr>
      <w:color w:val="0000FF"/>
      <w:sz w:val="18"/>
      <w:szCs w:val="18"/>
      <w:u w:val="none"/>
    </w:rPr>
  </w:style>
  <w:style w:type="paragraph" w:customStyle="1" w:styleId="9">
    <w:name w:val="批注框文本 Char Char"/>
    <w:basedOn w:val="1"/>
    <w:link w:val="11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列出段落1"/>
    <w:basedOn w:val="1"/>
    <w:qFormat/>
    <w:uiPriority w:val="0"/>
    <w:pPr>
      <w:ind w:firstLine="420" w:firstLineChars="200"/>
    </w:pPr>
  </w:style>
  <w:style w:type="character" w:customStyle="1" w:styleId="11">
    <w:name w:val="批注框文本 Char Char Char Char"/>
    <w:basedOn w:val="5"/>
    <w:link w:val="9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2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2016-09-21T14:32:00Z</dcterms:created>
  <dc:creator>-pc</dc:creator>
  <cp:lastModifiedBy>Administrator</cp:lastModifiedBy>
  <dcterms:modified xsi:type="dcterms:W3CDTF">2021-11-08T10:05:51Z</dcterms:modified>
  <dc:title>lhc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DC1856DD994442FC8828DBF8A0335905</vt:lpwstr>
  </property>
</Properties>
</file>